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E" w:rsidRDefault="005350BE"/>
    <w:p w:rsidR="00941F6C" w:rsidRDefault="00941F6C" w:rsidP="00BC33E6">
      <w:pPr>
        <w:jc w:val="center"/>
        <w:rPr>
          <w:sz w:val="30"/>
          <w:szCs w:val="30"/>
        </w:rPr>
      </w:pPr>
    </w:p>
    <w:p w:rsidR="00941F6C" w:rsidRDefault="00941F6C" w:rsidP="00BC33E6">
      <w:pPr>
        <w:jc w:val="center"/>
        <w:rPr>
          <w:sz w:val="30"/>
          <w:szCs w:val="30"/>
        </w:rPr>
      </w:pPr>
    </w:p>
    <w:p w:rsidR="00830566" w:rsidRPr="000104E4" w:rsidRDefault="008426C5" w:rsidP="00BC33E6">
      <w:pPr>
        <w:jc w:val="center"/>
        <w:rPr>
          <w:sz w:val="30"/>
          <w:szCs w:val="30"/>
        </w:rPr>
      </w:pPr>
      <w:r w:rsidRPr="000104E4">
        <w:rPr>
          <w:sz w:val="30"/>
          <w:szCs w:val="30"/>
        </w:rPr>
        <w:t xml:space="preserve">GLEMSFORD </w:t>
      </w:r>
      <w:r w:rsidR="005350BE" w:rsidRPr="000104E4">
        <w:rPr>
          <w:sz w:val="30"/>
          <w:szCs w:val="30"/>
        </w:rPr>
        <w:t>PARISH COUNCIL IS PLEASED TO ANNOUNCE</w:t>
      </w:r>
    </w:p>
    <w:p w:rsidR="001B7B56" w:rsidRPr="000104E4" w:rsidRDefault="00B30195" w:rsidP="00BC33E6">
      <w:pPr>
        <w:jc w:val="center"/>
        <w:rPr>
          <w:sz w:val="30"/>
          <w:szCs w:val="30"/>
        </w:rPr>
      </w:pPr>
      <w:r w:rsidRPr="000104E4">
        <w:rPr>
          <w:sz w:val="30"/>
          <w:szCs w:val="30"/>
        </w:rPr>
        <w:t xml:space="preserve">EXCITING </w:t>
      </w:r>
      <w:r w:rsidR="00594914" w:rsidRPr="000104E4">
        <w:rPr>
          <w:sz w:val="30"/>
          <w:szCs w:val="30"/>
        </w:rPr>
        <w:t>NEWS ABOUT</w:t>
      </w:r>
      <w:r w:rsidRPr="000104E4">
        <w:rPr>
          <w:sz w:val="30"/>
          <w:szCs w:val="30"/>
        </w:rPr>
        <w:t xml:space="preserve"> OUR</w:t>
      </w:r>
      <w:r w:rsidR="00594914" w:rsidRPr="000104E4">
        <w:rPr>
          <w:sz w:val="30"/>
          <w:szCs w:val="30"/>
        </w:rPr>
        <w:t xml:space="preserve"> VILLAGE HALL</w:t>
      </w:r>
    </w:p>
    <w:p w:rsidR="00BC33E6" w:rsidRDefault="00B47878" w:rsidP="00BC33E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196850</wp:posOffset>
            </wp:positionV>
            <wp:extent cx="2205990" cy="165417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BA5" w:rsidRDefault="003E5BA5" w:rsidP="00BC33E6">
      <w:pPr>
        <w:jc w:val="center"/>
      </w:pPr>
    </w:p>
    <w:p w:rsidR="003E5BA5" w:rsidRDefault="003E5BA5" w:rsidP="00BC33E6">
      <w:pPr>
        <w:jc w:val="center"/>
      </w:pPr>
    </w:p>
    <w:p w:rsidR="00C90315" w:rsidRPr="000104E4" w:rsidRDefault="00340B2B" w:rsidP="00BC33E6">
      <w:pPr>
        <w:jc w:val="center"/>
        <w:rPr>
          <w:sz w:val="30"/>
          <w:szCs w:val="30"/>
        </w:rPr>
      </w:pPr>
      <w:r w:rsidRPr="000104E4">
        <w:rPr>
          <w:sz w:val="30"/>
          <w:szCs w:val="30"/>
        </w:rPr>
        <w:t>WE ARE PLANNING AN EXTENSION</w:t>
      </w:r>
      <w:r w:rsidR="008426C5" w:rsidRPr="000104E4">
        <w:rPr>
          <w:sz w:val="30"/>
          <w:szCs w:val="30"/>
        </w:rPr>
        <w:t xml:space="preserve"> </w:t>
      </w:r>
      <w:r w:rsidR="009123F7" w:rsidRPr="000104E4">
        <w:rPr>
          <w:sz w:val="30"/>
          <w:szCs w:val="30"/>
        </w:rPr>
        <w:t xml:space="preserve">AND </w:t>
      </w:r>
      <w:r w:rsidR="00E1308F">
        <w:rPr>
          <w:sz w:val="30"/>
          <w:szCs w:val="30"/>
        </w:rPr>
        <w:t xml:space="preserve">WOULD LIKE </w:t>
      </w:r>
      <w:r w:rsidR="009123F7" w:rsidRPr="000104E4">
        <w:rPr>
          <w:sz w:val="30"/>
          <w:szCs w:val="30"/>
        </w:rPr>
        <w:t>YOU TO BECOME PART OF THE DECISION MAKING PROCESS</w:t>
      </w:r>
    </w:p>
    <w:p w:rsidR="00427ED2" w:rsidRPr="000104E4" w:rsidRDefault="00427ED2" w:rsidP="00BC33E6">
      <w:pPr>
        <w:jc w:val="center"/>
        <w:rPr>
          <w:sz w:val="30"/>
          <w:szCs w:val="30"/>
        </w:rPr>
      </w:pPr>
    </w:p>
    <w:p w:rsidR="00C90315" w:rsidRPr="00427ED2" w:rsidRDefault="00C90315">
      <w:pPr>
        <w:rPr>
          <w:sz w:val="28"/>
          <w:szCs w:val="28"/>
        </w:rPr>
      </w:pPr>
    </w:p>
    <w:p w:rsidR="00841D91" w:rsidRDefault="00C90315">
      <w:pPr>
        <w:rPr>
          <w:sz w:val="26"/>
          <w:szCs w:val="26"/>
        </w:rPr>
      </w:pPr>
      <w:r w:rsidRPr="000104E4">
        <w:rPr>
          <w:sz w:val="26"/>
          <w:szCs w:val="26"/>
        </w:rPr>
        <w:t>On</w:t>
      </w:r>
      <w:r w:rsidR="005C63F3" w:rsidRPr="000104E4">
        <w:rPr>
          <w:sz w:val="26"/>
          <w:szCs w:val="26"/>
        </w:rPr>
        <w:t xml:space="preserve"> Saturday </w:t>
      </w:r>
      <w:r w:rsidR="00CB15D1" w:rsidRPr="000104E4">
        <w:rPr>
          <w:sz w:val="26"/>
          <w:szCs w:val="26"/>
        </w:rPr>
        <w:t xml:space="preserve">January </w:t>
      </w:r>
      <w:r w:rsidR="005C63F3" w:rsidRPr="000104E4">
        <w:rPr>
          <w:sz w:val="26"/>
          <w:szCs w:val="26"/>
        </w:rPr>
        <w:t>25</w:t>
      </w:r>
      <w:r w:rsidR="005C63F3" w:rsidRPr="000104E4">
        <w:rPr>
          <w:sz w:val="26"/>
          <w:szCs w:val="26"/>
          <w:vertAlign w:val="superscript"/>
        </w:rPr>
        <w:t>th</w:t>
      </w:r>
      <w:r w:rsidR="005C63F3" w:rsidRPr="000104E4">
        <w:rPr>
          <w:sz w:val="26"/>
          <w:szCs w:val="26"/>
        </w:rPr>
        <w:t xml:space="preserve"> between 10 am and 4pm </w:t>
      </w:r>
      <w:r w:rsidR="00242660" w:rsidRPr="000104E4">
        <w:rPr>
          <w:sz w:val="26"/>
          <w:szCs w:val="26"/>
        </w:rPr>
        <w:t>we invite you to a ‘drop in’</w:t>
      </w:r>
      <w:r w:rsidR="00103391" w:rsidRPr="000104E4">
        <w:rPr>
          <w:sz w:val="26"/>
          <w:szCs w:val="26"/>
        </w:rPr>
        <w:t xml:space="preserve"> </w:t>
      </w:r>
      <w:r w:rsidR="00D80E28" w:rsidRPr="000104E4">
        <w:rPr>
          <w:sz w:val="26"/>
          <w:szCs w:val="26"/>
        </w:rPr>
        <w:t xml:space="preserve">exhibition </w:t>
      </w:r>
      <w:r w:rsidR="00B85FB9" w:rsidRPr="000104E4">
        <w:rPr>
          <w:sz w:val="26"/>
          <w:szCs w:val="26"/>
        </w:rPr>
        <w:t>of</w:t>
      </w:r>
      <w:r w:rsidR="00103391" w:rsidRPr="000104E4">
        <w:rPr>
          <w:sz w:val="26"/>
          <w:szCs w:val="26"/>
        </w:rPr>
        <w:t xml:space="preserve"> our</w:t>
      </w:r>
      <w:r w:rsidR="00B85FB9" w:rsidRPr="000104E4">
        <w:rPr>
          <w:sz w:val="26"/>
          <w:szCs w:val="26"/>
        </w:rPr>
        <w:t xml:space="preserve"> </w:t>
      </w:r>
      <w:bookmarkStart w:id="0" w:name="_GoBack"/>
      <w:bookmarkEnd w:id="0"/>
      <w:r w:rsidR="00984418" w:rsidRPr="000104E4">
        <w:rPr>
          <w:sz w:val="26"/>
          <w:szCs w:val="26"/>
        </w:rPr>
        <w:t xml:space="preserve">progress </w:t>
      </w:r>
      <w:r w:rsidR="00E73546" w:rsidRPr="000104E4">
        <w:rPr>
          <w:sz w:val="26"/>
          <w:szCs w:val="26"/>
        </w:rPr>
        <w:t>so far.</w:t>
      </w:r>
      <w:r w:rsidR="00F730CF" w:rsidRPr="000104E4">
        <w:rPr>
          <w:sz w:val="26"/>
          <w:szCs w:val="26"/>
        </w:rPr>
        <w:t xml:space="preserve"> </w:t>
      </w:r>
      <w:r w:rsidR="00AE0D9E" w:rsidRPr="000104E4">
        <w:rPr>
          <w:sz w:val="26"/>
          <w:szCs w:val="26"/>
        </w:rPr>
        <w:t>You’ll</w:t>
      </w:r>
      <w:r w:rsidR="00597B95" w:rsidRPr="000104E4">
        <w:rPr>
          <w:sz w:val="26"/>
          <w:szCs w:val="26"/>
        </w:rPr>
        <w:t xml:space="preserve"> be </w:t>
      </w:r>
      <w:r w:rsidR="00916420" w:rsidRPr="000104E4">
        <w:rPr>
          <w:sz w:val="26"/>
          <w:szCs w:val="26"/>
        </w:rPr>
        <w:t xml:space="preserve">able to view </w:t>
      </w:r>
      <w:r w:rsidR="00F730CF" w:rsidRPr="000104E4">
        <w:rPr>
          <w:sz w:val="26"/>
          <w:szCs w:val="26"/>
        </w:rPr>
        <w:t>and compare plans as they are now</w:t>
      </w:r>
      <w:r w:rsidR="00B25586" w:rsidRPr="000104E4">
        <w:rPr>
          <w:sz w:val="26"/>
          <w:szCs w:val="26"/>
        </w:rPr>
        <w:t xml:space="preserve">, </w:t>
      </w:r>
      <w:r w:rsidR="00F730CF" w:rsidRPr="000104E4">
        <w:rPr>
          <w:sz w:val="26"/>
          <w:szCs w:val="26"/>
        </w:rPr>
        <w:t xml:space="preserve">with </w:t>
      </w:r>
      <w:r w:rsidR="00B62FDE">
        <w:rPr>
          <w:sz w:val="26"/>
          <w:szCs w:val="26"/>
        </w:rPr>
        <w:t xml:space="preserve">possible </w:t>
      </w:r>
      <w:r w:rsidR="00B74568" w:rsidRPr="000104E4">
        <w:rPr>
          <w:sz w:val="26"/>
          <w:szCs w:val="26"/>
        </w:rPr>
        <w:t>site</w:t>
      </w:r>
      <w:r w:rsidR="003C1347" w:rsidRPr="000104E4">
        <w:rPr>
          <w:sz w:val="26"/>
          <w:szCs w:val="26"/>
        </w:rPr>
        <w:t xml:space="preserve"> </w:t>
      </w:r>
      <w:r w:rsidR="00B74568" w:rsidRPr="000104E4">
        <w:rPr>
          <w:sz w:val="26"/>
          <w:szCs w:val="26"/>
        </w:rPr>
        <w:t xml:space="preserve">and floor plans </w:t>
      </w:r>
      <w:r w:rsidR="008F76B8" w:rsidRPr="000104E4">
        <w:rPr>
          <w:sz w:val="26"/>
          <w:szCs w:val="26"/>
        </w:rPr>
        <w:t>of the future</w:t>
      </w:r>
      <w:r w:rsidR="003E1531" w:rsidRPr="000104E4">
        <w:rPr>
          <w:sz w:val="26"/>
          <w:szCs w:val="26"/>
        </w:rPr>
        <w:t>.</w:t>
      </w:r>
      <w:r w:rsidR="00687461" w:rsidRPr="000104E4">
        <w:rPr>
          <w:sz w:val="26"/>
          <w:szCs w:val="26"/>
        </w:rPr>
        <w:t xml:space="preserve">  There’ll </w:t>
      </w:r>
      <w:r w:rsidR="00FB2C20" w:rsidRPr="000104E4">
        <w:rPr>
          <w:sz w:val="26"/>
          <w:szCs w:val="26"/>
        </w:rPr>
        <w:t xml:space="preserve">be </w:t>
      </w:r>
      <w:r w:rsidR="00A3350F" w:rsidRPr="000104E4">
        <w:rPr>
          <w:sz w:val="26"/>
          <w:szCs w:val="26"/>
        </w:rPr>
        <w:t xml:space="preserve">photos and </w:t>
      </w:r>
      <w:r w:rsidR="00FB2C20" w:rsidRPr="000104E4">
        <w:rPr>
          <w:sz w:val="26"/>
          <w:szCs w:val="26"/>
        </w:rPr>
        <w:t>virtual models of the layout</w:t>
      </w:r>
      <w:r w:rsidR="00687461" w:rsidRPr="000104E4">
        <w:rPr>
          <w:sz w:val="26"/>
          <w:szCs w:val="26"/>
        </w:rPr>
        <w:t>, both inside and out,</w:t>
      </w:r>
      <w:r w:rsidR="00FB2C20" w:rsidRPr="000104E4">
        <w:rPr>
          <w:sz w:val="26"/>
          <w:szCs w:val="26"/>
        </w:rPr>
        <w:t xml:space="preserve"> </w:t>
      </w:r>
      <w:r w:rsidR="001F66C4" w:rsidRPr="000104E4">
        <w:rPr>
          <w:sz w:val="26"/>
          <w:szCs w:val="26"/>
        </w:rPr>
        <w:t>for you to look at</w:t>
      </w:r>
      <w:r w:rsidR="00313C85" w:rsidRPr="000104E4">
        <w:rPr>
          <w:sz w:val="26"/>
          <w:szCs w:val="26"/>
        </w:rPr>
        <w:t xml:space="preserve">; </w:t>
      </w:r>
      <w:r w:rsidR="00C57611" w:rsidRPr="000104E4">
        <w:rPr>
          <w:sz w:val="26"/>
          <w:szCs w:val="26"/>
        </w:rPr>
        <w:t>and a cup of tea</w:t>
      </w:r>
      <w:r w:rsidR="00075057" w:rsidRPr="000104E4">
        <w:rPr>
          <w:sz w:val="26"/>
          <w:szCs w:val="26"/>
        </w:rPr>
        <w:t xml:space="preserve"> too</w:t>
      </w:r>
      <w:proofErr w:type="gramStart"/>
      <w:r w:rsidR="00075057" w:rsidRPr="000104E4">
        <w:rPr>
          <w:sz w:val="26"/>
          <w:szCs w:val="26"/>
        </w:rPr>
        <w:t xml:space="preserve">, </w:t>
      </w:r>
      <w:r w:rsidR="00C57611" w:rsidRPr="000104E4">
        <w:rPr>
          <w:sz w:val="26"/>
          <w:szCs w:val="26"/>
        </w:rPr>
        <w:t xml:space="preserve"> if</w:t>
      </w:r>
      <w:proofErr w:type="gramEnd"/>
      <w:r w:rsidR="00C57611" w:rsidRPr="000104E4">
        <w:rPr>
          <w:sz w:val="26"/>
          <w:szCs w:val="26"/>
        </w:rPr>
        <w:t xml:space="preserve"> you want one</w:t>
      </w:r>
      <w:r w:rsidR="00572A5D" w:rsidRPr="000104E4">
        <w:rPr>
          <w:sz w:val="26"/>
          <w:szCs w:val="26"/>
        </w:rPr>
        <w:t xml:space="preserve">. </w:t>
      </w:r>
      <w:r w:rsidR="00E958FD" w:rsidRPr="000104E4">
        <w:rPr>
          <w:sz w:val="26"/>
          <w:szCs w:val="26"/>
        </w:rPr>
        <w:t>T</w:t>
      </w:r>
      <w:r w:rsidR="007411F2" w:rsidRPr="000104E4">
        <w:rPr>
          <w:sz w:val="26"/>
          <w:szCs w:val="26"/>
        </w:rPr>
        <w:t>he Architect will be on hand to answer your questions</w:t>
      </w:r>
      <w:r w:rsidR="00160102" w:rsidRPr="000104E4">
        <w:rPr>
          <w:sz w:val="26"/>
          <w:szCs w:val="26"/>
        </w:rPr>
        <w:t>.</w:t>
      </w:r>
      <w:r w:rsidR="001E1996" w:rsidRPr="000104E4">
        <w:rPr>
          <w:sz w:val="26"/>
          <w:szCs w:val="26"/>
        </w:rPr>
        <w:t xml:space="preserve">  </w:t>
      </w:r>
    </w:p>
    <w:p w:rsidR="00841D91" w:rsidRDefault="00841D91">
      <w:pPr>
        <w:rPr>
          <w:sz w:val="26"/>
          <w:szCs w:val="26"/>
        </w:rPr>
      </w:pPr>
    </w:p>
    <w:p w:rsidR="00D86319" w:rsidRPr="000104E4" w:rsidRDefault="00050FD4">
      <w:pPr>
        <w:rPr>
          <w:sz w:val="26"/>
          <w:szCs w:val="26"/>
        </w:rPr>
      </w:pPr>
      <w:r w:rsidRPr="000104E4">
        <w:rPr>
          <w:sz w:val="26"/>
          <w:szCs w:val="26"/>
        </w:rPr>
        <w:t xml:space="preserve">This </w:t>
      </w:r>
      <w:r w:rsidR="00AF5D85">
        <w:rPr>
          <w:sz w:val="26"/>
          <w:szCs w:val="26"/>
        </w:rPr>
        <w:t xml:space="preserve">stage </w:t>
      </w:r>
      <w:r w:rsidR="0013179F">
        <w:rPr>
          <w:sz w:val="26"/>
          <w:szCs w:val="26"/>
        </w:rPr>
        <w:t>in the planning is</w:t>
      </w:r>
      <w:r w:rsidR="00E958FD" w:rsidRPr="000104E4">
        <w:rPr>
          <w:sz w:val="26"/>
          <w:szCs w:val="26"/>
        </w:rPr>
        <w:t xml:space="preserve"> a ‘</w:t>
      </w:r>
      <w:r w:rsidR="00572A5D" w:rsidRPr="000104E4">
        <w:rPr>
          <w:sz w:val="26"/>
          <w:szCs w:val="26"/>
        </w:rPr>
        <w:t>Feasibility</w:t>
      </w:r>
      <w:r w:rsidR="00E958FD" w:rsidRPr="000104E4">
        <w:rPr>
          <w:sz w:val="26"/>
          <w:szCs w:val="26"/>
        </w:rPr>
        <w:t xml:space="preserve"> Study’</w:t>
      </w:r>
      <w:r w:rsidR="0013179F">
        <w:rPr>
          <w:sz w:val="26"/>
          <w:szCs w:val="26"/>
        </w:rPr>
        <w:t>,</w:t>
      </w:r>
      <w:r w:rsidR="00E958FD" w:rsidRPr="000104E4">
        <w:rPr>
          <w:sz w:val="26"/>
          <w:szCs w:val="26"/>
        </w:rPr>
        <w:t xml:space="preserve"> </w:t>
      </w:r>
      <w:r w:rsidRPr="000104E4">
        <w:rPr>
          <w:sz w:val="26"/>
          <w:szCs w:val="26"/>
        </w:rPr>
        <w:t xml:space="preserve">so </w:t>
      </w:r>
      <w:r w:rsidR="00572A5D" w:rsidRPr="000104E4">
        <w:rPr>
          <w:sz w:val="26"/>
          <w:szCs w:val="26"/>
        </w:rPr>
        <w:t xml:space="preserve">the </w:t>
      </w:r>
      <w:r w:rsidR="00C94A5A">
        <w:rPr>
          <w:sz w:val="26"/>
          <w:szCs w:val="26"/>
        </w:rPr>
        <w:t>ideas</w:t>
      </w:r>
      <w:r w:rsidR="00572A5D" w:rsidRPr="000104E4">
        <w:rPr>
          <w:sz w:val="26"/>
          <w:szCs w:val="26"/>
        </w:rPr>
        <w:t xml:space="preserve"> are not set in stone</w:t>
      </w:r>
      <w:r w:rsidR="005A7F97" w:rsidRPr="000104E4">
        <w:rPr>
          <w:sz w:val="26"/>
          <w:szCs w:val="26"/>
        </w:rPr>
        <w:t xml:space="preserve">. </w:t>
      </w:r>
      <w:r w:rsidR="00FE156C" w:rsidRPr="000104E4">
        <w:rPr>
          <w:sz w:val="26"/>
          <w:szCs w:val="26"/>
        </w:rPr>
        <w:t xml:space="preserve"> </w:t>
      </w:r>
      <w:r w:rsidR="005A7F97" w:rsidRPr="000104E4">
        <w:rPr>
          <w:sz w:val="26"/>
          <w:szCs w:val="26"/>
        </w:rPr>
        <w:t>There</w:t>
      </w:r>
      <w:r w:rsidR="00313C85" w:rsidRPr="000104E4">
        <w:rPr>
          <w:sz w:val="26"/>
          <w:szCs w:val="26"/>
        </w:rPr>
        <w:t>’s</w:t>
      </w:r>
      <w:r w:rsidR="005A7F97" w:rsidRPr="000104E4">
        <w:rPr>
          <w:sz w:val="26"/>
          <w:szCs w:val="26"/>
        </w:rPr>
        <w:t xml:space="preserve"> plenty of time to make changes</w:t>
      </w:r>
      <w:r w:rsidR="004F2306" w:rsidRPr="000104E4">
        <w:rPr>
          <w:sz w:val="26"/>
          <w:szCs w:val="26"/>
        </w:rPr>
        <w:t xml:space="preserve"> and this is where you come in.  </w:t>
      </w:r>
      <w:r w:rsidR="00EC57FA" w:rsidRPr="000104E4">
        <w:rPr>
          <w:sz w:val="26"/>
          <w:szCs w:val="26"/>
        </w:rPr>
        <w:t>As a ‘</w:t>
      </w:r>
      <w:r w:rsidR="004F2306" w:rsidRPr="000104E4">
        <w:rPr>
          <w:sz w:val="26"/>
          <w:szCs w:val="26"/>
        </w:rPr>
        <w:t>Hands On’</w:t>
      </w:r>
      <w:r w:rsidR="00EC57FA" w:rsidRPr="000104E4">
        <w:rPr>
          <w:sz w:val="26"/>
          <w:szCs w:val="26"/>
        </w:rPr>
        <w:t xml:space="preserve"> event the </w:t>
      </w:r>
      <w:r w:rsidR="006762E6" w:rsidRPr="000104E4">
        <w:rPr>
          <w:sz w:val="26"/>
          <w:szCs w:val="26"/>
        </w:rPr>
        <w:t xml:space="preserve">exhibition will give you the opportunity </w:t>
      </w:r>
      <w:r w:rsidR="00BC6C57" w:rsidRPr="000104E4">
        <w:rPr>
          <w:sz w:val="26"/>
          <w:szCs w:val="26"/>
        </w:rPr>
        <w:t xml:space="preserve">to </w:t>
      </w:r>
      <w:r w:rsidR="00CB64D3" w:rsidRPr="000104E4">
        <w:rPr>
          <w:sz w:val="26"/>
          <w:szCs w:val="26"/>
        </w:rPr>
        <w:t>think about</w:t>
      </w:r>
      <w:r w:rsidR="00BC6C57" w:rsidRPr="000104E4">
        <w:rPr>
          <w:sz w:val="26"/>
          <w:szCs w:val="26"/>
        </w:rPr>
        <w:t xml:space="preserve"> and comment on </w:t>
      </w:r>
      <w:r w:rsidR="00BC1DF1" w:rsidRPr="000104E4">
        <w:rPr>
          <w:sz w:val="26"/>
          <w:szCs w:val="26"/>
        </w:rPr>
        <w:t xml:space="preserve">anything from </w:t>
      </w:r>
      <w:r w:rsidR="00BC6C57" w:rsidRPr="000104E4">
        <w:rPr>
          <w:sz w:val="26"/>
          <w:szCs w:val="26"/>
        </w:rPr>
        <w:t>interior design,</w:t>
      </w:r>
      <w:r w:rsidR="00BC1DF1" w:rsidRPr="000104E4">
        <w:rPr>
          <w:sz w:val="26"/>
          <w:szCs w:val="26"/>
        </w:rPr>
        <w:t xml:space="preserve"> storage,</w:t>
      </w:r>
      <w:r w:rsidR="00C059E5" w:rsidRPr="000104E4">
        <w:rPr>
          <w:sz w:val="26"/>
          <w:szCs w:val="26"/>
        </w:rPr>
        <w:t xml:space="preserve"> and heating </w:t>
      </w:r>
      <w:r w:rsidR="0095514D" w:rsidRPr="000104E4">
        <w:rPr>
          <w:sz w:val="26"/>
          <w:szCs w:val="26"/>
        </w:rPr>
        <w:t xml:space="preserve">to roof </w:t>
      </w:r>
      <w:r w:rsidR="002E1E5F" w:rsidRPr="000104E4">
        <w:rPr>
          <w:sz w:val="26"/>
          <w:szCs w:val="26"/>
        </w:rPr>
        <w:t>shape</w:t>
      </w:r>
      <w:r w:rsidR="001F2160" w:rsidRPr="000104E4">
        <w:rPr>
          <w:sz w:val="26"/>
          <w:szCs w:val="26"/>
        </w:rPr>
        <w:t xml:space="preserve"> and </w:t>
      </w:r>
      <w:r w:rsidR="00435080" w:rsidRPr="000104E4">
        <w:rPr>
          <w:sz w:val="26"/>
          <w:szCs w:val="26"/>
        </w:rPr>
        <w:t xml:space="preserve">external </w:t>
      </w:r>
      <w:r w:rsidR="001F2160" w:rsidRPr="000104E4">
        <w:rPr>
          <w:sz w:val="26"/>
          <w:szCs w:val="26"/>
        </w:rPr>
        <w:t>appearance</w:t>
      </w:r>
      <w:r w:rsidR="00435080" w:rsidRPr="000104E4">
        <w:rPr>
          <w:sz w:val="26"/>
          <w:szCs w:val="26"/>
        </w:rPr>
        <w:t>.</w:t>
      </w:r>
    </w:p>
    <w:p w:rsidR="005437B3" w:rsidRDefault="005437B3">
      <w:pPr>
        <w:rPr>
          <w:sz w:val="26"/>
          <w:szCs w:val="26"/>
        </w:rPr>
      </w:pPr>
    </w:p>
    <w:p w:rsidR="00435080" w:rsidRPr="000104E4" w:rsidRDefault="005437B3">
      <w:pPr>
        <w:rPr>
          <w:sz w:val="26"/>
          <w:szCs w:val="26"/>
        </w:rPr>
      </w:pPr>
      <w:r>
        <w:rPr>
          <w:sz w:val="26"/>
          <w:szCs w:val="26"/>
        </w:rPr>
        <w:t>This</w:t>
      </w:r>
      <w:r w:rsidR="00D86319" w:rsidRPr="000104E4">
        <w:rPr>
          <w:sz w:val="26"/>
          <w:szCs w:val="26"/>
        </w:rPr>
        <w:t xml:space="preserve"> </w:t>
      </w:r>
      <w:r w:rsidR="00CA2267">
        <w:rPr>
          <w:sz w:val="26"/>
          <w:szCs w:val="26"/>
        </w:rPr>
        <w:t xml:space="preserve">improved and enlarged </w:t>
      </w:r>
      <w:r w:rsidR="00F436EA" w:rsidRPr="000104E4">
        <w:rPr>
          <w:sz w:val="26"/>
          <w:szCs w:val="26"/>
        </w:rPr>
        <w:t>Community Centre</w:t>
      </w:r>
      <w:r w:rsidR="00253A20">
        <w:rPr>
          <w:sz w:val="26"/>
          <w:szCs w:val="26"/>
        </w:rPr>
        <w:t xml:space="preserve"> will be a</w:t>
      </w:r>
      <w:r w:rsidR="00305B02" w:rsidRPr="000104E4">
        <w:rPr>
          <w:sz w:val="26"/>
          <w:szCs w:val="26"/>
        </w:rPr>
        <w:t xml:space="preserve"> major asset for the Village</w:t>
      </w:r>
      <w:r w:rsidR="00EB1860" w:rsidRPr="000104E4">
        <w:rPr>
          <w:sz w:val="26"/>
          <w:szCs w:val="26"/>
        </w:rPr>
        <w:t xml:space="preserve">.  </w:t>
      </w:r>
      <w:r w:rsidR="009B11A8" w:rsidRPr="000104E4">
        <w:rPr>
          <w:sz w:val="26"/>
          <w:szCs w:val="26"/>
        </w:rPr>
        <w:t>It can be anything you w</w:t>
      </w:r>
      <w:r w:rsidR="00DB3F2C" w:rsidRPr="000104E4">
        <w:rPr>
          <w:sz w:val="26"/>
          <w:szCs w:val="26"/>
        </w:rPr>
        <w:t>ant.</w:t>
      </w:r>
      <w:r w:rsidR="00B36E59" w:rsidRPr="000104E4">
        <w:rPr>
          <w:sz w:val="26"/>
          <w:szCs w:val="26"/>
        </w:rPr>
        <w:t xml:space="preserve">  </w:t>
      </w:r>
      <w:r w:rsidR="00CC4682" w:rsidRPr="000104E4">
        <w:rPr>
          <w:sz w:val="26"/>
          <w:szCs w:val="26"/>
        </w:rPr>
        <w:t xml:space="preserve">It can house </w:t>
      </w:r>
      <w:r w:rsidR="00DB3F2C" w:rsidRPr="000104E4">
        <w:rPr>
          <w:sz w:val="26"/>
          <w:szCs w:val="26"/>
        </w:rPr>
        <w:t>all sorts of activities</w:t>
      </w:r>
      <w:r w:rsidR="00CC4682" w:rsidRPr="000104E4">
        <w:rPr>
          <w:sz w:val="26"/>
          <w:szCs w:val="26"/>
        </w:rPr>
        <w:t xml:space="preserve"> from </w:t>
      </w:r>
      <w:r w:rsidR="00CB65C0" w:rsidRPr="000104E4">
        <w:rPr>
          <w:sz w:val="26"/>
          <w:szCs w:val="26"/>
        </w:rPr>
        <w:t>amateur dramatic</w:t>
      </w:r>
      <w:r w:rsidR="00CC4682" w:rsidRPr="000104E4">
        <w:rPr>
          <w:sz w:val="26"/>
          <w:szCs w:val="26"/>
        </w:rPr>
        <w:t xml:space="preserve">s and </w:t>
      </w:r>
      <w:r w:rsidR="00B82280" w:rsidRPr="000104E4">
        <w:rPr>
          <w:sz w:val="26"/>
          <w:szCs w:val="26"/>
        </w:rPr>
        <w:t xml:space="preserve">ballroom </w:t>
      </w:r>
      <w:proofErr w:type="gramStart"/>
      <w:r w:rsidR="00B82280" w:rsidRPr="000104E4">
        <w:rPr>
          <w:sz w:val="26"/>
          <w:szCs w:val="26"/>
        </w:rPr>
        <w:t xml:space="preserve">dancing </w:t>
      </w:r>
      <w:r w:rsidR="00CC4682" w:rsidRPr="000104E4">
        <w:rPr>
          <w:sz w:val="26"/>
          <w:szCs w:val="26"/>
        </w:rPr>
        <w:t xml:space="preserve"> to</w:t>
      </w:r>
      <w:proofErr w:type="gramEnd"/>
      <w:r w:rsidR="00CC4682" w:rsidRPr="000104E4">
        <w:rPr>
          <w:sz w:val="26"/>
          <w:szCs w:val="26"/>
        </w:rPr>
        <w:t xml:space="preserve"> </w:t>
      </w:r>
      <w:r w:rsidR="004F79ED" w:rsidRPr="000104E4">
        <w:rPr>
          <w:sz w:val="26"/>
          <w:szCs w:val="26"/>
        </w:rPr>
        <w:t xml:space="preserve">wedding receptions and </w:t>
      </w:r>
      <w:proofErr w:type="spellStart"/>
      <w:r w:rsidR="004F79ED" w:rsidRPr="000104E4">
        <w:rPr>
          <w:sz w:val="26"/>
          <w:szCs w:val="26"/>
        </w:rPr>
        <w:t>Zumba</w:t>
      </w:r>
      <w:proofErr w:type="spellEnd"/>
      <w:r w:rsidR="009540EB" w:rsidRPr="000104E4">
        <w:rPr>
          <w:sz w:val="26"/>
          <w:szCs w:val="26"/>
        </w:rPr>
        <w:t>.</w:t>
      </w:r>
      <w:r w:rsidR="00043DAD" w:rsidRPr="000104E4">
        <w:rPr>
          <w:sz w:val="26"/>
          <w:szCs w:val="26"/>
        </w:rPr>
        <w:t xml:space="preserve">  It can</w:t>
      </w:r>
      <w:r w:rsidR="001D4AB0" w:rsidRPr="000104E4">
        <w:rPr>
          <w:sz w:val="26"/>
          <w:szCs w:val="26"/>
        </w:rPr>
        <w:t xml:space="preserve"> house</w:t>
      </w:r>
      <w:r w:rsidR="00043DAD" w:rsidRPr="000104E4">
        <w:rPr>
          <w:sz w:val="26"/>
          <w:szCs w:val="26"/>
        </w:rPr>
        <w:t xml:space="preserve"> your</w:t>
      </w:r>
      <w:r w:rsidR="00D93B71" w:rsidRPr="000104E4">
        <w:rPr>
          <w:sz w:val="26"/>
          <w:szCs w:val="26"/>
        </w:rPr>
        <w:t xml:space="preserve"> Youth</w:t>
      </w:r>
      <w:r w:rsidR="00E70355" w:rsidRPr="000104E4">
        <w:rPr>
          <w:sz w:val="26"/>
          <w:szCs w:val="26"/>
        </w:rPr>
        <w:t xml:space="preserve"> </w:t>
      </w:r>
      <w:r w:rsidR="0030084D" w:rsidRPr="000104E4">
        <w:rPr>
          <w:sz w:val="26"/>
          <w:szCs w:val="26"/>
        </w:rPr>
        <w:t>Group</w:t>
      </w:r>
      <w:r w:rsidR="00E30859" w:rsidRPr="000104E4">
        <w:rPr>
          <w:sz w:val="26"/>
          <w:szCs w:val="26"/>
        </w:rPr>
        <w:t>, your</w:t>
      </w:r>
      <w:r w:rsidR="00C120E9" w:rsidRPr="000104E4">
        <w:rPr>
          <w:sz w:val="26"/>
          <w:szCs w:val="26"/>
        </w:rPr>
        <w:t xml:space="preserve"> Crèche</w:t>
      </w:r>
      <w:r w:rsidR="001D4AB0" w:rsidRPr="000104E4">
        <w:rPr>
          <w:sz w:val="26"/>
          <w:szCs w:val="26"/>
        </w:rPr>
        <w:t xml:space="preserve">, </w:t>
      </w:r>
      <w:r w:rsidR="00782061" w:rsidRPr="000104E4">
        <w:rPr>
          <w:sz w:val="26"/>
          <w:szCs w:val="26"/>
        </w:rPr>
        <w:t>your</w:t>
      </w:r>
      <w:r w:rsidR="00CB2E05" w:rsidRPr="000104E4">
        <w:rPr>
          <w:sz w:val="26"/>
          <w:szCs w:val="26"/>
        </w:rPr>
        <w:t xml:space="preserve"> Lunch </w:t>
      </w:r>
      <w:r w:rsidR="00524E64" w:rsidRPr="000104E4">
        <w:rPr>
          <w:sz w:val="26"/>
          <w:szCs w:val="26"/>
        </w:rPr>
        <w:t>Club</w:t>
      </w:r>
      <w:r w:rsidR="001D4AB0" w:rsidRPr="000104E4">
        <w:rPr>
          <w:sz w:val="26"/>
          <w:szCs w:val="26"/>
        </w:rPr>
        <w:t xml:space="preserve"> or your </w:t>
      </w:r>
      <w:proofErr w:type="spellStart"/>
      <w:r w:rsidR="001D4AB0" w:rsidRPr="000104E4">
        <w:rPr>
          <w:sz w:val="26"/>
          <w:szCs w:val="26"/>
        </w:rPr>
        <w:t>Physio</w:t>
      </w:r>
      <w:proofErr w:type="spellEnd"/>
      <w:r w:rsidR="00EE1FAD" w:rsidRPr="000104E4">
        <w:rPr>
          <w:sz w:val="26"/>
          <w:szCs w:val="26"/>
        </w:rPr>
        <w:t>.</w:t>
      </w:r>
      <w:r w:rsidR="005D11CA" w:rsidRPr="000104E4">
        <w:rPr>
          <w:sz w:val="26"/>
          <w:szCs w:val="26"/>
        </w:rPr>
        <w:t xml:space="preserve"> </w:t>
      </w:r>
      <w:r w:rsidR="009540EB" w:rsidRPr="000104E4">
        <w:rPr>
          <w:sz w:val="26"/>
          <w:szCs w:val="26"/>
        </w:rPr>
        <w:t>And you can be part of the plan</w:t>
      </w:r>
      <w:r w:rsidR="00A75FEE" w:rsidRPr="000104E4">
        <w:rPr>
          <w:sz w:val="26"/>
          <w:szCs w:val="26"/>
        </w:rPr>
        <w:t>.  What we</w:t>
      </w:r>
      <w:r w:rsidR="00435080" w:rsidRPr="000104E4">
        <w:rPr>
          <w:sz w:val="26"/>
          <w:szCs w:val="26"/>
        </w:rPr>
        <w:t xml:space="preserve"> want to know is: </w:t>
      </w:r>
      <w:r w:rsidR="00A75FEE" w:rsidRPr="000104E4">
        <w:rPr>
          <w:sz w:val="26"/>
          <w:szCs w:val="26"/>
        </w:rPr>
        <w:t>wha</w:t>
      </w:r>
      <w:r w:rsidR="00774040" w:rsidRPr="000104E4">
        <w:rPr>
          <w:sz w:val="26"/>
          <w:szCs w:val="26"/>
        </w:rPr>
        <w:t>t’s right</w:t>
      </w:r>
      <w:r w:rsidR="00435080" w:rsidRPr="000104E4">
        <w:rPr>
          <w:sz w:val="26"/>
          <w:szCs w:val="26"/>
        </w:rPr>
        <w:t xml:space="preserve"> for you</w:t>
      </w:r>
      <w:r w:rsidR="0096575C" w:rsidRPr="000104E4">
        <w:rPr>
          <w:sz w:val="26"/>
          <w:szCs w:val="26"/>
        </w:rPr>
        <w:t xml:space="preserve">?  </w:t>
      </w:r>
      <w:r w:rsidR="00F3339F" w:rsidRPr="000104E4">
        <w:rPr>
          <w:sz w:val="26"/>
          <w:szCs w:val="26"/>
        </w:rPr>
        <w:t xml:space="preserve">Do come along and tell us.  </w:t>
      </w:r>
      <w:r w:rsidR="001B7A1B" w:rsidRPr="000104E4">
        <w:rPr>
          <w:sz w:val="26"/>
          <w:szCs w:val="26"/>
        </w:rPr>
        <w:t xml:space="preserve"> </w:t>
      </w:r>
    </w:p>
    <w:p w:rsidR="00D4196C" w:rsidRPr="000104E4" w:rsidRDefault="00D4196C">
      <w:pPr>
        <w:rPr>
          <w:sz w:val="26"/>
          <w:szCs w:val="26"/>
        </w:rPr>
      </w:pPr>
    </w:p>
    <w:p w:rsidR="00C93F1E" w:rsidRPr="000104E4" w:rsidRDefault="00B62F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That’s Saturday 25</w:t>
      </w:r>
      <w:r w:rsidRPr="00B62FD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</w:t>
      </w:r>
      <w:r w:rsidR="00847EB7">
        <w:rPr>
          <w:sz w:val="26"/>
          <w:szCs w:val="26"/>
        </w:rPr>
        <w:t>, 10am to 4pm.</w:t>
      </w:r>
      <w:proofErr w:type="gramEnd"/>
    </w:p>
    <w:p w:rsidR="00C93F1E" w:rsidRPr="000104E4" w:rsidRDefault="00C93F1E">
      <w:pPr>
        <w:rPr>
          <w:sz w:val="26"/>
          <w:szCs w:val="26"/>
        </w:rPr>
      </w:pPr>
    </w:p>
    <w:sectPr w:rsidR="00C93F1E" w:rsidRPr="000104E4" w:rsidSect="00DD0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F00BE2"/>
    <w:rsid w:val="000104E4"/>
    <w:rsid w:val="00031CB9"/>
    <w:rsid w:val="00032135"/>
    <w:rsid w:val="00043DAD"/>
    <w:rsid w:val="00050FD4"/>
    <w:rsid w:val="0007408E"/>
    <w:rsid w:val="00075057"/>
    <w:rsid w:val="000A0665"/>
    <w:rsid w:val="000E0947"/>
    <w:rsid w:val="00103391"/>
    <w:rsid w:val="0013179F"/>
    <w:rsid w:val="00134294"/>
    <w:rsid w:val="00152A27"/>
    <w:rsid w:val="00160102"/>
    <w:rsid w:val="00186AA0"/>
    <w:rsid w:val="001A722F"/>
    <w:rsid w:val="001B7A1B"/>
    <w:rsid w:val="001B7B56"/>
    <w:rsid w:val="001C2F2D"/>
    <w:rsid w:val="001C45F7"/>
    <w:rsid w:val="001D4AB0"/>
    <w:rsid w:val="001E1996"/>
    <w:rsid w:val="001F2160"/>
    <w:rsid w:val="001F66C4"/>
    <w:rsid w:val="00242660"/>
    <w:rsid w:val="00246135"/>
    <w:rsid w:val="00253A20"/>
    <w:rsid w:val="002739EE"/>
    <w:rsid w:val="002C4704"/>
    <w:rsid w:val="002E1E5F"/>
    <w:rsid w:val="0030084D"/>
    <w:rsid w:val="00305B02"/>
    <w:rsid w:val="00313C85"/>
    <w:rsid w:val="00320A3F"/>
    <w:rsid w:val="00340B2B"/>
    <w:rsid w:val="00372F67"/>
    <w:rsid w:val="00395ACC"/>
    <w:rsid w:val="003C1347"/>
    <w:rsid w:val="003C56B8"/>
    <w:rsid w:val="003E1531"/>
    <w:rsid w:val="003E5BA5"/>
    <w:rsid w:val="00427ED2"/>
    <w:rsid w:val="00435080"/>
    <w:rsid w:val="004C1B4A"/>
    <w:rsid w:val="004D66B3"/>
    <w:rsid w:val="004F2306"/>
    <w:rsid w:val="004F79ED"/>
    <w:rsid w:val="00524E64"/>
    <w:rsid w:val="005350BE"/>
    <w:rsid w:val="005437B3"/>
    <w:rsid w:val="00572A5D"/>
    <w:rsid w:val="00594914"/>
    <w:rsid w:val="00597B95"/>
    <w:rsid w:val="005A7F97"/>
    <w:rsid w:val="005C63F3"/>
    <w:rsid w:val="005D11CA"/>
    <w:rsid w:val="005E418D"/>
    <w:rsid w:val="006144D7"/>
    <w:rsid w:val="0062524E"/>
    <w:rsid w:val="00675BB9"/>
    <w:rsid w:val="006762E6"/>
    <w:rsid w:val="00687461"/>
    <w:rsid w:val="006C1C0E"/>
    <w:rsid w:val="006F178D"/>
    <w:rsid w:val="006F28FB"/>
    <w:rsid w:val="007411F2"/>
    <w:rsid w:val="00764314"/>
    <w:rsid w:val="00774040"/>
    <w:rsid w:val="00782061"/>
    <w:rsid w:val="00784DD9"/>
    <w:rsid w:val="007C7E4A"/>
    <w:rsid w:val="007D442B"/>
    <w:rsid w:val="008003A2"/>
    <w:rsid w:val="008268D0"/>
    <w:rsid w:val="00830566"/>
    <w:rsid w:val="00841D91"/>
    <w:rsid w:val="008426C5"/>
    <w:rsid w:val="00847EB7"/>
    <w:rsid w:val="008A28E2"/>
    <w:rsid w:val="008B0A08"/>
    <w:rsid w:val="008F2A62"/>
    <w:rsid w:val="008F76B8"/>
    <w:rsid w:val="00901E02"/>
    <w:rsid w:val="009123F7"/>
    <w:rsid w:val="00916420"/>
    <w:rsid w:val="00941F6C"/>
    <w:rsid w:val="00951919"/>
    <w:rsid w:val="00953D70"/>
    <w:rsid w:val="009540EB"/>
    <w:rsid w:val="0095514D"/>
    <w:rsid w:val="0096575C"/>
    <w:rsid w:val="00984418"/>
    <w:rsid w:val="009A77BF"/>
    <w:rsid w:val="009B01C3"/>
    <w:rsid w:val="009B11A8"/>
    <w:rsid w:val="00A3350F"/>
    <w:rsid w:val="00A75FEE"/>
    <w:rsid w:val="00A84256"/>
    <w:rsid w:val="00AE0D9E"/>
    <w:rsid w:val="00AF5D85"/>
    <w:rsid w:val="00B21AD0"/>
    <w:rsid w:val="00B25586"/>
    <w:rsid w:val="00B27C73"/>
    <w:rsid w:val="00B30195"/>
    <w:rsid w:val="00B36E59"/>
    <w:rsid w:val="00B47878"/>
    <w:rsid w:val="00B62FDE"/>
    <w:rsid w:val="00B74568"/>
    <w:rsid w:val="00B82280"/>
    <w:rsid w:val="00B85FB9"/>
    <w:rsid w:val="00BC0038"/>
    <w:rsid w:val="00BC1DF1"/>
    <w:rsid w:val="00BC33E6"/>
    <w:rsid w:val="00BC6C57"/>
    <w:rsid w:val="00BF293C"/>
    <w:rsid w:val="00C059E5"/>
    <w:rsid w:val="00C120E9"/>
    <w:rsid w:val="00C319AA"/>
    <w:rsid w:val="00C57611"/>
    <w:rsid w:val="00C90315"/>
    <w:rsid w:val="00C93F1E"/>
    <w:rsid w:val="00C94A5A"/>
    <w:rsid w:val="00CA2267"/>
    <w:rsid w:val="00CA2B9C"/>
    <w:rsid w:val="00CB15D1"/>
    <w:rsid w:val="00CB2E05"/>
    <w:rsid w:val="00CB64D3"/>
    <w:rsid w:val="00CB65C0"/>
    <w:rsid w:val="00CC4682"/>
    <w:rsid w:val="00D01BB1"/>
    <w:rsid w:val="00D4196C"/>
    <w:rsid w:val="00D80E28"/>
    <w:rsid w:val="00D86319"/>
    <w:rsid w:val="00D93B71"/>
    <w:rsid w:val="00DB3F2C"/>
    <w:rsid w:val="00DD062B"/>
    <w:rsid w:val="00DF17D4"/>
    <w:rsid w:val="00E1308F"/>
    <w:rsid w:val="00E30859"/>
    <w:rsid w:val="00E70355"/>
    <w:rsid w:val="00E73546"/>
    <w:rsid w:val="00E958FD"/>
    <w:rsid w:val="00EB1860"/>
    <w:rsid w:val="00EC57FA"/>
    <w:rsid w:val="00EE1FAD"/>
    <w:rsid w:val="00EE5326"/>
    <w:rsid w:val="00F00BE2"/>
    <w:rsid w:val="00F3339F"/>
    <w:rsid w:val="00F436EA"/>
    <w:rsid w:val="00F47A6B"/>
    <w:rsid w:val="00F730CF"/>
    <w:rsid w:val="00FB2C20"/>
    <w:rsid w:val="00FE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Stephens</dc:creator>
  <cp:lastModifiedBy>Parish Clerk</cp:lastModifiedBy>
  <cp:revision>2</cp:revision>
  <cp:lastPrinted>2020-01-07T17:28:00Z</cp:lastPrinted>
  <dcterms:created xsi:type="dcterms:W3CDTF">2020-01-10T10:50:00Z</dcterms:created>
  <dcterms:modified xsi:type="dcterms:W3CDTF">2020-01-10T10:50:00Z</dcterms:modified>
</cp:coreProperties>
</file>